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17D37" w14:textId="067DA517" w:rsidR="008C1BA0" w:rsidRDefault="008C1BA0" w:rsidP="008C1BA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C1BA0">
        <w:rPr>
          <w:rFonts w:ascii="ＭＳ ゴシック" w:eastAsia="ＭＳ ゴシック" w:hAnsi="ＭＳ ゴシック" w:hint="eastAsia"/>
          <w:sz w:val="24"/>
          <w:szCs w:val="24"/>
        </w:rPr>
        <w:t>荒尾市</w:t>
      </w:r>
      <w:r w:rsidR="00722CCB">
        <w:rPr>
          <w:rFonts w:ascii="ＭＳ ゴシック" w:eastAsia="ＭＳ ゴシック" w:hAnsi="ＭＳ ゴシック" w:hint="eastAsia"/>
          <w:sz w:val="24"/>
          <w:szCs w:val="24"/>
        </w:rPr>
        <w:t>一般</w:t>
      </w:r>
      <w:r w:rsidRPr="008C1BA0">
        <w:rPr>
          <w:rFonts w:ascii="ＭＳ ゴシック" w:eastAsia="ＭＳ ゴシック" w:hAnsi="ＭＳ ゴシック" w:hint="eastAsia"/>
          <w:sz w:val="24"/>
          <w:szCs w:val="24"/>
        </w:rPr>
        <w:t>不妊治療費助成事業に関する同意書</w:t>
      </w:r>
    </w:p>
    <w:p w14:paraId="752E73B4" w14:textId="77777777" w:rsidR="008C1BA0" w:rsidRDefault="008C1BA0" w:rsidP="008C1B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E47A35" w14:textId="1CDA2CB2" w:rsidR="008C1BA0" w:rsidRDefault="008C1BA0" w:rsidP="008C1BA0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　月　　日　</w:t>
      </w:r>
    </w:p>
    <w:p w14:paraId="78224C33" w14:textId="77777777" w:rsidR="008C1BA0" w:rsidRDefault="008C1BA0" w:rsidP="008C1B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156E0FF" w14:textId="56D22EBF" w:rsidR="008C1BA0" w:rsidRDefault="008C1BA0" w:rsidP="008C1BA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荒尾市長　様</w:t>
      </w:r>
    </w:p>
    <w:p w14:paraId="4B3808CF" w14:textId="77777777" w:rsidR="008C1BA0" w:rsidRDefault="008C1BA0" w:rsidP="008C1B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368CC02" w14:textId="0DB19DB0" w:rsidR="008C1BA0" w:rsidRDefault="008C1BA0" w:rsidP="008C1BA0">
      <w:pPr>
        <w:spacing w:line="320" w:lineRule="exact"/>
        <w:ind w:leftChars="2025" w:left="425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夫氏名</w:t>
      </w:r>
      <w:bookmarkStart w:id="0" w:name="_GoBack"/>
      <w:bookmarkEnd w:id="0"/>
    </w:p>
    <w:p w14:paraId="050C6859" w14:textId="510505B2" w:rsidR="008C1BA0" w:rsidRDefault="008C1BA0" w:rsidP="00976869">
      <w:pPr>
        <w:spacing w:line="320" w:lineRule="exact"/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申請者</w:t>
      </w:r>
      <w:r w:rsidR="0097686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8E884C0" w14:textId="47D42BF4" w:rsidR="008C1BA0" w:rsidRDefault="008C1BA0" w:rsidP="008C1BA0">
      <w:pPr>
        <w:spacing w:line="320" w:lineRule="exact"/>
        <w:ind w:leftChars="2025" w:left="425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妻氏名</w:t>
      </w:r>
    </w:p>
    <w:p w14:paraId="7C21CB0A" w14:textId="21B3BB66" w:rsidR="008C1BA0" w:rsidRDefault="008C1BA0" w:rsidP="008C1BA0">
      <w:pPr>
        <w:spacing w:beforeLines="30" w:before="108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※署名又は記名押印</w:t>
      </w:r>
    </w:p>
    <w:p w14:paraId="3A466DB6" w14:textId="77777777" w:rsidR="008C1BA0" w:rsidRDefault="008C1BA0" w:rsidP="008C1BA0">
      <w:pPr>
        <w:spacing w:beforeLines="30" w:before="108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543E7B" w14:textId="0C7A10F7" w:rsidR="008C1BA0" w:rsidRDefault="008C1BA0" w:rsidP="008C1BA0">
      <w:pPr>
        <w:spacing w:beforeLines="30" w:before="108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C1BA0">
        <w:rPr>
          <w:rFonts w:ascii="ＭＳ ゴシック" w:eastAsia="ＭＳ ゴシック" w:hAnsi="ＭＳ ゴシック" w:hint="eastAsia"/>
          <w:sz w:val="24"/>
          <w:szCs w:val="24"/>
        </w:rPr>
        <w:t>荒尾市</w:t>
      </w:r>
      <w:r w:rsidR="00722CCB">
        <w:rPr>
          <w:rFonts w:ascii="ＭＳ ゴシック" w:eastAsia="ＭＳ ゴシック" w:hAnsi="ＭＳ ゴシック" w:hint="eastAsia"/>
          <w:sz w:val="24"/>
          <w:szCs w:val="24"/>
        </w:rPr>
        <w:t>一般</w:t>
      </w:r>
      <w:r w:rsidRPr="008C1BA0">
        <w:rPr>
          <w:rFonts w:ascii="ＭＳ ゴシック" w:eastAsia="ＭＳ ゴシック" w:hAnsi="ＭＳ ゴシック" w:hint="eastAsia"/>
          <w:sz w:val="24"/>
          <w:szCs w:val="24"/>
        </w:rPr>
        <w:t>不妊治療費助成金に係る次の事項について同意します。</w:t>
      </w:r>
    </w:p>
    <w:p w14:paraId="1A209721" w14:textId="6C29F8B1" w:rsidR="008C1BA0" w:rsidRDefault="008C1BA0" w:rsidP="008C1BA0">
      <w:pPr>
        <w:spacing w:beforeLines="30" w:before="108"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　</w:t>
      </w:r>
      <w:r w:rsidRPr="008C1BA0">
        <w:rPr>
          <w:rFonts w:ascii="ＭＳ ゴシック" w:eastAsia="ＭＳ ゴシック" w:hAnsi="ＭＳ ゴシック"/>
          <w:sz w:val="24"/>
          <w:szCs w:val="24"/>
        </w:rPr>
        <w:t>助成要件審査のため、申請者夫婦及び世帯員に関する住民基本台帳を確認すること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34A652B" w14:textId="361BE11A" w:rsidR="008C1BA0" w:rsidRDefault="008C1BA0" w:rsidP="008C1BA0">
      <w:pPr>
        <w:spacing w:beforeLines="30" w:before="108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２　</w:t>
      </w:r>
      <w:r w:rsidRPr="008C1BA0">
        <w:rPr>
          <w:rFonts w:ascii="ＭＳ ゴシック" w:eastAsia="ＭＳ ゴシック" w:hAnsi="ＭＳ ゴシック" w:hint="eastAsia"/>
          <w:sz w:val="24"/>
          <w:szCs w:val="24"/>
        </w:rPr>
        <w:t>助成要件審査のため、市税の納付状況に関する情報を確認すること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7A6FE57" w14:textId="0C6A1AFD" w:rsidR="008C1BA0" w:rsidRDefault="008C1BA0" w:rsidP="008C1BA0">
      <w:pPr>
        <w:spacing w:beforeLines="30" w:before="108"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３　</w:t>
      </w:r>
      <w:r w:rsidRPr="008C1BA0">
        <w:rPr>
          <w:rFonts w:ascii="ＭＳ ゴシック" w:eastAsia="ＭＳ ゴシック" w:hAnsi="ＭＳ ゴシック" w:hint="eastAsia"/>
          <w:sz w:val="24"/>
          <w:szCs w:val="24"/>
        </w:rPr>
        <w:t>本申請の審査に必要な範囲で、医療機関、薬局へ治療内容等について確認すること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782F1AA" w14:textId="5216E6F8" w:rsidR="008C1BA0" w:rsidRDefault="008C1BA0" w:rsidP="008C1BA0">
      <w:pPr>
        <w:spacing w:beforeLines="30" w:before="108"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４　</w:t>
      </w:r>
      <w:r w:rsidRPr="00722CCB">
        <w:rPr>
          <w:rFonts w:ascii="ＭＳ ゴシック" w:eastAsia="ＭＳ ゴシック" w:hAnsi="ＭＳ ゴシック" w:hint="eastAsia"/>
          <w:sz w:val="24"/>
          <w:szCs w:val="24"/>
        </w:rPr>
        <w:t>本申請の審査に必要な範囲で高額療養費等の支給を受けたか</w:t>
      </w:r>
      <w:r w:rsidR="00A5633C" w:rsidRPr="00722CCB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Pr="008C1BA0">
        <w:rPr>
          <w:rFonts w:ascii="ＭＳ ゴシック" w:eastAsia="ＭＳ ゴシック" w:hAnsi="ＭＳ ゴシック" w:hint="eastAsia"/>
          <w:sz w:val="24"/>
          <w:szCs w:val="24"/>
        </w:rPr>
        <w:t>、加入されている健康保健組合等の保険者へ確認すること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1C054CB" w14:textId="77777777" w:rsidR="008C1BA0" w:rsidRDefault="008C1BA0" w:rsidP="008C1BA0">
      <w:pPr>
        <w:spacing w:beforeLines="30" w:before="108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41043EB" w14:textId="311BD8C7" w:rsidR="008C1BA0" w:rsidRPr="00605FC2" w:rsidRDefault="008C1BA0" w:rsidP="008C1BA0">
      <w:pPr>
        <w:spacing w:beforeLines="30" w:before="108"/>
        <w:jc w:val="left"/>
        <w:rPr>
          <w:rFonts w:ascii="ＭＳ ゴシック" w:eastAsia="ＭＳ ゴシック" w:hAnsi="ＭＳ ゴシック"/>
          <w:strike/>
          <w:color w:val="FF0000"/>
          <w:sz w:val="24"/>
          <w:szCs w:val="24"/>
        </w:rPr>
      </w:pPr>
    </w:p>
    <w:sectPr w:rsidR="008C1BA0" w:rsidRPr="00605FC2" w:rsidSect="008C1B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0CE6A" w14:textId="77777777" w:rsidR="008D0955" w:rsidRDefault="008D0955" w:rsidP="008C1BA0">
      <w:r>
        <w:separator/>
      </w:r>
    </w:p>
  </w:endnote>
  <w:endnote w:type="continuationSeparator" w:id="0">
    <w:p w14:paraId="142DDF20" w14:textId="77777777" w:rsidR="008D0955" w:rsidRDefault="008D0955" w:rsidP="008C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2EFFC" w14:textId="77777777" w:rsidR="00ED1ACF" w:rsidRDefault="00ED1A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C22D0" w14:textId="77777777" w:rsidR="00ED1ACF" w:rsidRDefault="00ED1A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FC898" w14:textId="77777777" w:rsidR="00ED1ACF" w:rsidRDefault="00ED1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6708E" w14:textId="77777777" w:rsidR="008D0955" w:rsidRDefault="008D0955" w:rsidP="008C1BA0">
      <w:r>
        <w:separator/>
      </w:r>
    </w:p>
  </w:footnote>
  <w:footnote w:type="continuationSeparator" w:id="0">
    <w:p w14:paraId="27C7863F" w14:textId="77777777" w:rsidR="008D0955" w:rsidRDefault="008D0955" w:rsidP="008C1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5462F" w14:textId="77777777" w:rsidR="00ED1ACF" w:rsidRDefault="00ED1A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2184" w14:textId="632B9EBD" w:rsidR="008C1BA0" w:rsidRPr="008C1BA0" w:rsidRDefault="008C1BA0">
    <w:pPr>
      <w:pStyle w:val="a3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様式第２号（第</w:t>
    </w:r>
    <w:r w:rsidR="00ED1ACF">
      <w:rPr>
        <w:rFonts w:ascii="ＭＳ ゴシック" w:eastAsia="ＭＳ ゴシック" w:hAnsi="ＭＳ ゴシック" w:hint="eastAsia"/>
        <w:sz w:val="24"/>
        <w:szCs w:val="24"/>
      </w:rPr>
      <w:t>６</w:t>
    </w:r>
    <w:r>
      <w:rPr>
        <w:rFonts w:ascii="ＭＳ ゴシック" w:eastAsia="ＭＳ ゴシック" w:hAnsi="ＭＳ ゴシック" w:hint="eastAsia"/>
        <w:sz w:val="24"/>
        <w:szCs w:val="24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5362D" w14:textId="77777777" w:rsidR="00ED1ACF" w:rsidRDefault="00ED1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A0"/>
    <w:rsid w:val="00605FC2"/>
    <w:rsid w:val="00722CCB"/>
    <w:rsid w:val="008C1BA0"/>
    <w:rsid w:val="008D0955"/>
    <w:rsid w:val="00976869"/>
    <w:rsid w:val="00A5633C"/>
    <w:rsid w:val="00E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BDCA4"/>
  <w15:chartTrackingRefBased/>
  <w15:docId w15:val="{9D132335-3994-418F-A122-6F0CA90E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BA0"/>
  </w:style>
  <w:style w:type="paragraph" w:styleId="a5">
    <w:name w:val="footer"/>
    <w:basedOn w:val="a"/>
    <w:link w:val="a6"/>
    <w:uiPriority w:val="99"/>
    <w:unhideWhenUsed/>
    <w:rsid w:val="008C1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雅朗</dc:creator>
  <cp:keywords/>
  <dc:description/>
  <cp:lastModifiedBy>村上 遥香</cp:lastModifiedBy>
  <cp:revision>2</cp:revision>
  <cp:lastPrinted>2024-03-07T09:01:00Z</cp:lastPrinted>
  <dcterms:created xsi:type="dcterms:W3CDTF">2024-03-21T23:45:00Z</dcterms:created>
  <dcterms:modified xsi:type="dcterms:W3CDTF">2024-03-21T23:45:00Z</dcterms:modified>
</cp:coreProperties>
</file>